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E35C6" w:rsidRDefault="00D86674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</w:pP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Decreto Legislativo 13 aprile 2017, n. 63 – artt. 9_10 – BORSE di STUDIO Anno Scolastico 2023/2024</w:t>
      </w:r>
    </w:p>
    <w:p w:rsidR="000E35C6" w:rsidRDefault="00D86674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sz w:val="20"/>
          <w:szCs w:val="20"/>
        </w:rPr>
        <w:t>Domanda di Partecipazione – Circolare n.  01  del  19/01/2024</w:t>
      </w:r>
    </w:p>
    <w:p w:rsidR="000E35C6" w:rsidRDefault="00D86674">
      <w:pPr>
        <w:pStyle w:val="Corpotesto"/>
        <w:widowControl/>
        <w:autoSpaceDE/>
      </w:pPr>
      <w:r>
        <w:rPr>
          <w:rFonts w:ascii="Arial" w:hAnsi="Arial" w:cs="Arial"/>
          <w:sz w:val="20"/>
          <w:szCs w:val="20"/>
        </w:rPr>
        <w:t>da consegnare alla Segreteria della Scuola frequentata dallo studente entro e non oltre 23</w:t>
      </w:r>
      <w:r>
        <w:rPr>
          <w:rFonts w:ascii="Arial" w:eastAsia="Arial" w:hAnsi="Arial" w:cs="Arial"/>
          <w:sz w:val="22"/>
          <w:szCs w:val="22"/>
        </w:rPr>
        <w:t xml:space="preserve"> febbraio 2024</w:t>
      </w:r>
      <w:r>
        <w:rPr>
          <w:rFonts w:ascii="Arial" w:hAnsi="Arial" w:cs="Arial"/>
          <w:sz w:val="20"/>
          <w:szCs w:val="20"/>
        </w:rPr>
        <w:t>, pena l'esclusione del beneficio.</w:t>
      </w:r>
    </w:p>
    <w:p w:rsidR="000E35C6" w:rsidRDefault="00D86674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9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36830</wp:posOffset>
                </wp:positionV>
                <wp:extent cx="3749675" cy="1333500"/>
                <wp:effectExtent l="0" t="0" r="22225" b="19050"/>
                <wp:wrapNone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96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C62F3C" w:rsidRDefault="00C62F3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0E35C6" w:rsidRDefault="00D86674">
                            <w:r>
                              <w:rPr>
                                <w:b/>
                                <w:bCs/>
                              </w:rPr>
                              <w:t xml:space="preserve">Protocollo   </w:t>
                            </w:r>
                            <w:r w:rsidR="00C62F3C">
                              <w:rPr>
                                <w:b/>
                                <w:bCs/>
                              </w:rPr>
                              <w:t>N. _______________</w:t>
                            </w:r>
                          </w:p>
                          <w:p w:rsidR="000E35C6" w:rsidRDefault="000E35C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0E35C6" w:rsidRDefault="00C62F3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I.I.S. “Liceo Adria – Ballatore” di Mazara del Vallo</w:t>
                            </w:r>
                          </w:p>
                          <w:p w:rsidR="000E35C6" w:rsidRDefault="000E35C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0E35C6" w:rsidRDefault="00C62F3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TPIS024002</w:t>
                            </w:r>
                          </w:p>
                        </w:txbxContent>
                      </wps:txbx>
                      <wps:bodyPr wrap="square" lIns="94615" tIns="48895" rIns="94615" bIns="4889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left:0;text-align:left;margin-left:-4.3pt;margin-top:2.9pt;width:295.25pt;height:105pt;z-index:9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3wj1wEAALQDAAAOAAAAZHJzL2Uyb0RvYy54bWysU1Fv2yAQfp+0/4B4X2w3aZpYcaqtVaZJ&#10;0zqp2w/AGGIk4BiQ2Pn3O4iXpuvbNB4wxx3f3ffdeXM/Gk2OwgcFtqHVrKREWA6dsvuG/vyx+7Ci&#10;JERmO6bBioaeRKD32/fvNoOrxQ30oDvhCYLYUA+uoX2Mri6KwHthWJiBExadErxhEU2/LzrPBkQ3&#10;urgpy2UxgO+cBy5CwNvHs5NuM76UgscnKYOIRDcUa4t593lv015sN6zee+Z6xacy2D9UYZiymPQC&#10;9cgiIwev3kAZxT0EkHHGwRQgpeIic0A2VfkXm+eeOZG5oDjBXWQK/w+Wfzt+90R12DtKLDPYogfw&#10;FquqkjaDCzWGPDsMiuMnGFPcdB/wMlEepTfpi2QI+lHl00VZMUbC8XJ+t1gv724p4eir5vP5bZm1&#10;L16eOx/iZwGGpENDPbYuK8qOX0PElBj6JyRlC6BVt1NaZ8Pv2wftyZFhm3d5pSrxyaswbcnQ0CUm&#10;z8ivfOEaoszrLQQCaou4SZYz/XSKYztOmrTQnVCqAQeqoeHXgXlBif5isWPrxbJCAWI2FqvVGg1/&#10;7WmvPczyHnBOzxpY+HiIIFXWIaU855kqwdHIXKcxTrN3beeol59t+xsAAP//AwBQSwMEFAAGAAgA&#10;AAAhAK1MIJTcAAAACAEAAA8AAABkcnMvZG93bnJldi54bWxMj8FOwzAQRO9I/IO1SNxaJ4VWIcSp&#10;IgTiAJcWuG9jEwfidWS7aeDrWU5w3JnR7JtqO7tBTCbE3pOCfJmBMNR63VOn4PXlYVGAiAlJ4+DJ&#10;KPgyEbb1+VmFpfYn2plpnzrBJRRLVGBTGkspY2uNw7j0oyH23n1wmPgMndQBT1zuBrnKso102BN/&#10;sDiaO2vaz/3RKbi69g19fGOz849vdkpPWZDP90pdXszNLYhk5vQXhl98RoeamQ7+SDqKQcGi2HBS&#10;wZoHsL0u8hsQBwWrnBVZV/L/gPoHAAD//wMAUEsBAi0AFAAGAAgAAAAhALaDOJL+AAAA4QEAABMA&#10;AAAAAAAAAAAAAAAAAAAAAFtDb250ZW50X1R5cGVzXS54bWxQSwECLQAUAAYACAAAACEAOP0h/9YA&#10;AACUAQAACwAAAAAAAAAAAAAAAAAvAQAAX3JlbHMvLnJlbHNQSwECLQAUAAYACAAAACEA6/d8I9cB&#10;AAC0AwAADgAAAAAAAAAAAAAAAAAuAgAAZHJzL2Uyb0RvYy54bWxQSwECLQAUAAYACAAAACEArUwg&#10;lNwAAAAIAQAADwAAAAAAAAAAAAAAAAAxBAAAZHJzL2Rvd25yZXYueG1sUEsFBgAAAAAEAAQA8wAA&#10;ADoFAAAAAA==&#10;" strokeweight=".5pt">
                <v:textbox inset="7.45pt,3.85pt,7.45pt,3.85pt">
                  <w:txbxContent>
                    <w:p w:rsidR="00C62F3C" w:rsidRDefault="00C62F3C">
                      <w:pPr>
                        <w:rPr>
                          <w:b/>
                          <w:bCs/>
                        </w:rPr>
                      </w:pPr>
                    </w:p>
                    <w:p w:rsidR="000E35C6" w:rsidRDefault="00D86674">
                      <w:r>
                        <w:rPr>
                          <w:b/>
                          <w:bCs/>
                        </w:rPr>
                        <w:t xml:space="preserve">Protocollo   </w:t>
                      </w:r>
                      <w:r w:rsidR="00C62F3C">
                        <w:rPr>
                          <w:b/>
                          <w:bCs/>
                        </w:rPr>
                        <w:t>N. _______________</w:t>
                      </w:r>
                    </w:p>
                    <w:p w:rsidR="000E35C6" w:rsidRDefault="000E35C6">
                      <w:pPr>
                        <w:rPr>
                          <w:b/>
                          <w:bCs/>
                        </w:rPr>
                      </w:pPr>
                    </w:p>
                    <w:p w:rsidR="000E35C6" w:rsidRDefault="00C62F3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I.I.S. “Liceo Adria – Ballatore” di Mazara del Vallo</w:t>
                      </w:r>
                    </w:p>
                    <w:p w:rsidR="000E35C6" w:rsidRDefault="000E35C6">
                      <w:pPr>
                        <w:rPr>
                          <w:b/>
                          <w:bCs/>
                        </w:rPr>
                      </w:pPr>
                    </w:p>
                    <w:p w:rsidR="000E35C6" w:rsidRDefault="00C62F3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TPIS024002</w:t>
                      </w:r>
                    </w:p>
                  </w:txbxContent>
                </v:textbox>
              </v:shape>
            </w:pict>
          </mc:Fallback>
        </mc:AlternateContent>
      </w:r>
    </w:p>
    <w:p w:rsidR="000E35C6" w:rsidRDefault="00D86674" w:rsidP="00C62F3C">
      <w:pPr>
        <w:ind w:left="5812" w:right="51"/>
        <w:jc w:val="both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Al</w:t>
      </w:r>
      <w:r w:rsidR="00C62F3C"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Libero Consorzio Comunale di</w:t>
      </w:r>
    </w:p>
    <w:p w:rsidR="000E35C6" w:rsidRDefault="000E35C6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E35C6" w:rsidRDefault="00D86674">
      <w:pPr>
        <w:ind w:left="5812" w:right="51"/>
        <w:jc w:val="both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___________</w:t>
      </w:r>
      <w:r w:rsidR="00C62F3C">
        <w:rPr>
          <w:rFonts w:ascii="Arial" w:hAnsi="Arial" w:cs="Arial"/>
          <w:b/>
          <w:bCs/>
          <w:color w:val="000000"/>
          <w:sz w:val="20"/>
          <w:szCs w:val="20"/>
        </w:rPr>
        <w:t>TRAPANI</w:t>
      </w:r>
      <w:r>
        <w:rPr>
          <w:rFonts w:ascii="Arial" w:hAnsi="Arial" w:cs="Arial"/>
          <w:b/>
          <w:bCs/>
          <w:color w:val="000000"/>
          <w:sz w:val="20"/>
          <w:szCs w:val="20"/>
        </w:rPr>
        <w:t>_____________</w:t>
      </w:r>
    </w:p>
    <w:p w:rsidR="000E35C6" w:rsidRDefault="000E35C6">
      <w:pPr>
        <w:ind w:left="5812" w:right="51"/>
        <w:jc w:val="both"/>
        <w:rPr>
          <w:rFonts w:ascii="Arial" w:hAnsi="Arial" w:cs="Arial"/>
          <w:sz w:val="20"/>
          <w:szCs w:val="20"/>
        </w:rPr>
      </w:pPr>
    </w:p>
    <w:p w:rsidR="000E35C6" w:rsidRDefault="000E35C6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E35C6" w:rsidRDefault="000E35C6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E35C6" w:rsidRDefault="000E35C6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E35C6" w:rsidRDefault="000E35C6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E35C6" w:rsidRDefault="000E35C6">
      <w:pPr>
        <w:ind w:right="4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0E35C6" w:rsidRDefault="00D86674">
      <w:pPr>
        <w:ind w:right="4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DICHIARAZIONE SOSTITUIVA DI CERTIFICAZIONE</w:t>
      </w:r>
    </w:p>
    <w:p w:rsidR="000E35C6" w:rsidRDefault="00D86674">
      <w:pPr>
        <w:ind w:right="4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(Articolo n. 46 D.P.R. 28 dicembre 2000 n.445)</w:t>
      </w:r>
    </w:p>
    <w:p w:rsidR="000E35C6" w:rsidRDefault="00D86674">
      <w:pPr>
        <w:spacing w:before="120"/>
        <w:ind w:right="51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consapevole della decadenza dal beneficio così come prescritto dagli articoli 38, 71, 75 e 76 del D.P.R. n.445/2000 e consapevole delle pene previste dall’art. 496 c.p. sulla responsabilità penale cui può andare incontro in caso di dichiarazioni mendaci</w:t>
      </w:r>
    </w:p>
    <w:p w:rsidR="000E35C6" w:rsidRDefault="000E35C6">
      <w:pPr>
        <w:spacing w:before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</w:p>
    <w:p w:rsidR="000E35C6" w:rsidRDefault="00D86674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sottoscritto:</w:t>
      </w:r>
    </w:p>
    <w:tbl>
      <w:tblPr>
        <w:tblW w:w="10762" w:type="dxa"/>
        <w:tblInd w:w="2" w:type="dxa"/>
        <w:tblLook w:val="0000" w:firstRow="0" w:lastRow="0" w:firstColumn="0" w:lastColumn="0" w:noHBand="0" w:noVBand="0"/>
      </w:tblPr>
      <w:tblGrid>
        <w:gridCol w:w="1074"/>
        <w:gridCol w:w="3852"/>
        <w:gridCol w:w="806"/>
        <w:gridCol w:w="5030"/>
      </w:tblGrid>
      <w:tr w:rsidR="000E35C6">
        <w:trPr>
          <w:trHeight w:val="397"/>
        </w:trPr>
        <w:tc>
          <w:tcPr>
            <w:tcW w:w="1074" w:type="dxa"/>
            <w:shd w:val="clear" w:color="auto" w:fill="auto"/>
            <w:vAlign w:val="bottom"/>
          </w:tcPr>
          <w:p w:rsidR="000E35C6" w:rsidRDefault="00D86674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5C6" w:rsidRDefault="000E35C6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E35C6" w:rsidRDefault="00D86674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5C6" w:rsidRDefault="000E35C6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35C6" w:rsidRDefault="000E35C6">
      <w:pPr>
        <w:ind w:right="-82"/>
        <w:jc w:val="both"/>
      </w:pPr>
    </w:p>
    <w:tbl>
      <w:tblPr>
        <w:tblW w:w="10762" w:type="dxa"/>
        <w:tblInd w:w="-14" w:type="dxa"/>
        <w:tblLook w:val="0000" w:firstRow="0" w:lastRow="0" w:firstColumn="0" w:lastColumn="0" w:noHBand="0" w:noVBand="0"/>
      </w:tblPr>
      <w:tblGrid>
        <w:gridCol w:w="726"/>
        <w:gridCol w:w="553"/>
        <w:gridCol w:w="537"/>
        <w:gridCol w:w="1073"/>
        <w:gridCol w:w="2795"/>
        <w:gridCol w:w="5078"/>
      </w:tblGrid>
      <w:tr w:rsidR="000E35C6">
        <w:trPr>
          <w:trHeight w:val="397"/>
        </w:trPr>
        <w:tc>
          <w:tcPr>
            <w:tcW w:w="726" w:type="dxa"/>
            <w:shd w:val="clear" w:color="auto" w:fill="auto"/>
            <w:vAlign w:val="bottom"/>
          </w:tcPr>
          <w:p w:rsidR="000E35C6" w:rsidRDefault="00D86674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nato il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5C6" w:rsidRDefault="000E35C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5C6" w:rsidRDefault="000E35C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5C6" w:rsidRDefault="000E35C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5" w:type="dxa"/>
            <w:tcBorders>
              <w:left w:val="single" w:sz="4" w:space="0" w:color="000000"/>
            </w:tcBorders>
            <w:shd w:val="clear" w:color="auto" w:fill="auto"/>
          </w:tcPr>
          <w:p w:rsidR="000E35C6" w:rsidRDefault="00D86674">
            <w:pPr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C6" w:rsidRDefault="000E35C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35C6" w:rsidRDefault="000E35C6">
      <w:pPr>
        <w:ind w:right="-82"/>
        <w:jc w:val="both"/>
      </w:pPr>
    </w:p>
    <w:tbl>
      <w:tblPr>
        <w:tblW w:w="10762" w:type="dxa"/>
        <w:tblInd w:w="-14" w:type="dxa"/>
        <w:tblLook w:val="0000" w:firstRow="0" w:lastRow="0" w:firstColumn="0" w:lastColumn="0" w:noHBand="0" w:noVBand="0"/>
      </w:tblPr>
      <w:tblGrid>
        <w:gridCol w:w="3979"/>
        <w:gridCol w:w="426"/>
        <w:gridCol w:w="379"/>
        <w:gridCol w:w="395"/>
        <w:gridCol w:w="395"/>
        <w:gridCol w:w="394"/>
        <w:gridCol w:w="427"/>
        <w:gridCol w:w="379"/>
        <w:gridCol w:w="394"/>
        <w:gridCol w:w="395"/>
        <w:gridCol w:w="395"/>
        <w:gridCol w:w="426"/>
        <w:gridCol w:w="411"/>
        <w:gridCol w:w="426"/>
        <w:gridCol w:w="426"/>
        <w:gridCol w:w="427"/>
        <w:gridCol w:w="688"/>
      </w:tblGrid>
      <w:tr w:rsidR="000E35C6">
        <w:tc>
          <w:tcPr>
            <w:tcW w:w="3979" w:type="dxa"/>
            <w:shd w:val="clear" w:color="auto" w:fill="auto"/>
          </w:tcPr>
          <w:p w:rsidR="000E35C6" w:rsidRDefault="00D86674">
            <w:pPr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5C6" w:rsidRDefault="000E35C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5C6" w:rsidRDefault="000E35C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5C6" w:rsidRDefault="000E35C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5C6" w:rsidRDefault="000E35C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5C6" w:rsidRDefault="000E35C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5C6" w:rsidRDefault="000E35C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5C6" w:rsidRDefault="000E35C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5C6" w:rsidRDefault="000E35C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5C6" w:rsidRDefault="000E35C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5C6" w:rsidRDefault="000E35C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5C6" w:rsidRDefault="000E35C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5C6" w:rsidRDefault="000E35C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5C6" w:rsidRDefault="000E35C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5C6" w:rsidRDefault="000E35C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5C6" w:rsidRDefault="000E35C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C6" w:rsidRDefault="000E35C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35C6" w:rsidRDefault="00D86674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residenza anagrafica:</w:t>
      </w:r>
    </w:p>
    <w:tbl>
      <w:tblPr>
        <w:tblW w:w="9395" w:type="dxa"/>
        <w:tblInd w:w="33" w:type="dxa"/>
        <w:tblLook w:val="0000" w:firstRow="0" w:lastRow="0" w:firstColumn="0" w:lastColumn="0" w:noHBand="0" w:noVBand="0"/>
      </w:tblPr>
      <w:tblGrid>
        <w:gridCol w:w="1042"/>
        <w:gridCol w:w="6016"/>
        <w:gridCol w:w="789"/>
        <w:gridCol w:w="1548"/>
      </w:tblGrid>
      <w:tr w:rsidR="000E35C6">
        <w:trPr>
          <w:trHeight w:val="397"/>
        </w:trPr>
        <w:tc>
          <w:tcPr>
            <w:tcW w:w="1042" w:type="dxa"/>
            <w:shd w:val="clear" w:color="auto" w:fill="auto"/>
            <w:vAlign w:val="bottom"/>
          </w:tcPr>
          <w:p w:rsidR="000E35C6" w:rsidRDefault="00D86674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5C6" w:rsidRDefault="000E35C6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E35C6" w:rsidRDefault="00D86674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5C6" w:rsidRDefault="000E35C6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35C6" w:rsidRDefault="000E35C6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10762" w:type="dxa"/>
        <w:tblInd w:w="2" w:type="dxa"/>
        <w:tblLook w:val="0000" w:firstRow="0" w:lastRow="0" w:firstColumn="0" w:lastColumn="0" w:noHBand="0" w:noVBand="0"/>
      </w:tblPr>
      <w:tblGrid>
        <w:gridCol w:w="1106"/>
        <w:gridCol w:w="5141"/>
        <w:gridCol w:w="567"/>
        <w:gridCol w:w="850"/>
        <w:gridCol w:w="710"/>
        <w:gridCol w:w="410"/>
        <w:gridCol w:w="425"/>
        <w:gridCol w:w="426"/>
        <w:gridCol w:w="425"/>
        <w:gridCol w:w="702"/>
      </w:tblGrid>
      <w:tr w:rsidR="000E35C6">
        <w:trPr>
          <w:trHeight w:val="397"/>
        </w:trPr>
        <w:tc>
          <w:tcPr>
            <w:tcW w:w="1074" w:type="dxa"/>
            <w:shd w:val="clear" w:color="auto" w:fill="auto"/>
            <w:vAlign w:val="bottom"/>
          </w:tcPr>
          <w:p w:rsidR="000E35C6" w:rsidRDefault="00D86674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5C6" w:rsidRDefault="000E35C6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E35C6" w:rsidRDefault="00D86674">
            <w:pPr>
              <w:ind w:right="-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5C6" w:rsidRDefault="000E35C6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E35C6" w:rsidRDefault="00D86674">
            <w:pPr>
              <w:ind w:right="-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5C6" w:rsidRDefault="000E35C6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5C6" w:rsidRDefault="000E35C6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5C6" w:rsidRDefault="000E35C6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5C6" w:rsidRDefault="000E35C6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5C6" w:rsidRDefault="000E35C6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35C6" w:rsidRDefault="000E35C6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10295" w:type="dxa"/>
        <w:tblInd w:w="33" w:type="dxa"/>
        <w:tblLook w:val="0000" w:firstRow="0" w:lastRow="0" w:firstColumn="0" w:lastColumn="0" w:noHBand="0" w:noVBand="0"/>
      </w:tblPr>
      <w:tblGrid>
        <w:gridCol w:w="1042"/>
        <w:gridCol w:w="1058"/>
        <w:gridCol w:w="2826"/>
        <w:gridCol w:w="1011"/>
        <w:gridCol w:w="995"/>
        <w:gridCol w:w="3363"/>
      </w:tblGrid>
      <w:tr w:rsidR="000E35C6">
        <w:trPr>
          <w:trHeight w:val="397"/>
        </w:trPr>
        <w:tc>
          <w:tcPr>
            <w:tcW w:w="1042" w:type="dxa"/>
            <w:shd w:val="clear" w:color="auto" w:fill="auto"/>
            <w:vAlign w:val="bottom"/>
          </w:tcPr>
          <w:p w:rsidR="000E35C6" w:rsidRDefault="00D86674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5C6" w:rsidRDefault="000E35C6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5C6" w:rsidRDefault="000E35C6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E35C6" w:rsidRDefault="00D86674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5C6" w:rsidRDefault="000E35C6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5C6" w:rsidRDefault="000E35C6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35C6" w:rsidRDefault="000E35C6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13734" w:type="dxa"/>
        <w:tblInd w:w="17" w:type="dxa"/>
        <w:tblLook w:val="0000" w:firstRow="0" w:lastRow="0" w:firstColumn="0" w:lastColumn="0" w:noHBand="0" w:noVBand="0"/>
      </w:tblPr>
      <w:tblGrid>
        <w:gridCol w:w="3095"/>
        <w:gridCol w:w="7373"/>
        <w:gridCol w:w="3266"/>
      </w:tblGrid>
      <w:tr w:rsidR="000E35C6">
        <w:trPr>
          <w:trHeight w:val="397"/>
        </w:trPr>
        <w:tc>
          <w:tcPr>
            <w:tcW w:w="3095" w:type="dxa"/>
            <w:shd w:val="clear" w:color="auto" w:fill="auto"/>
            <w:vAlign w:val="bottom"/>
          </w:tcPr>
          <w:p w:rsidR="000E35C6" w:rsidRDefault="00D86674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 di posta elettronica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5C6" w:rsidRDefault="00D86674">
            <w:pPr>
              <w:snapToGrid w:val="0"/>
              <w:ind w:right="-8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@</w:t>
            </w:r>
          </w:p>
        </w:tc>
        <w:tc>
          <w:tcPr>
            <w:tcW w:w="326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E35C6" w:rsidRDefault="000E35C6">
            <w:pPr>
              <w:snapToGrid w:val="0"/>
              <w:ind w:right="-8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35C6" w:rsidRDefault="00D86674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(il richiedente può indicare un indirizzo di posta elettronica dove potrà ricevere comunicazioni)</w:t>
      </w:r>
    </w:p>
    <w:p w:rsidR="000E35C6" w:rsidRDefault="000E35C6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</w:p>
    <w:tbl>
      <w:tblPr>
        <w:tblW w:w="10504" w:type="dxa"/>
        <w:tblInd w:w="-14" w:type="dxa"/>
        <w:tblLook w:val="0000" w:firstRow="0" w:lastRow="0" w:firstColumn="0" w:lastColumn="0" w:noHBand="0" w:noVBand="0"/>
      </w:tblPr>
      <w:tblGrid>
        <w:gridCol w:w="1626"/>
        <w:gridCol w:w="3490"/>
        <w:gridCol w:w="5388"/>
      </w:tblGrid>
      <w:tr w:rsidR="000E35C6">
        <w:trPr>
          <w:trHeight w:val="397"/>
        </w:trPr>
        <w:tc>
          <w:tcPr>
            <w:tcW w:w="1626" w:type="dxa"/>
            <w:shd w:val="clear" w:color="auto" w:fill="auto"/>
            <w:vAlign w:val="bottom"/>
          </w:tcPr>
          <w:p w:rsidR="000E35C6" w:rsidRDefault="00D86674">
            <w:pPr>
              <w:tabs>
                <w:tab w:val="left" w:pos="1620"/>
              </w:tabs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nella qualità di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5C6" w:rsidRDefault="000E35C6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E35C6" w:rsidRDefault="00D86674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(genitore o avente la rappresentanza legale)</w:t>
            </w:r>
          </w:p>
          <w:p w:rsidR="000E35C6" w:rsidRDefault="00D86674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dello studente</w:t>
            </w:r>
          </w:p>
        </w:tc>
      </w:tr>
    </w:tbl>
    <w:p w:rsidR="000E35C6" w:rsidRDefault="000E35C6">
      <w:pPr>
        <w:ind w:right="-79"/>
        <w:jc w:val="both"/>
      </w:pPr>
    </w:p>
    <w:tbl>
      <w:tblPr>
        <w:tblW w:w="10816" w:type="dxa"/>
        <w:tblInd w:w="2" w:type="dxa"/>
        <w:tblLook w:val="0000" w:firstRow="0" w:lastRow="0" w:firstColumn="0" w:lastColumn="0" w:noHBand="0" w:noVBand="0"/>
      </w:tblPr>
      <w:tblGrid>
        <w:gridCol w:w="1074"/>
        <w:gridCol w:w="3852"/>
        <w:gridCol w:w="806"/>
        <w:gridCol w:w="5084"/>
      </w:tblGrid>
      <w:tr w:rsidR="000E35C6">
        <w:trPr>
          <w:trHeight w:val="397"/>
        </w:trPr>
        <w:tc>
          <w:tcPr>
            <w:tcW w:w="1074" w:type="dxa"/>
            <w:shd w:val="clear" w:color="auto" w:fill="auto"/>
            <w:vAlign w:val="bottom"/>
          </w:tcPr>
          <w:p w:rsidR="000E35C6" w:rsidRDefault="00D86674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5C6" w:rsidRDefault="000E35C6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E35C6" w:rsidRDefault="00D86674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5C6" w:rsidRDefault="000E35C6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35C6" w:rsidRDefault="000E35C6">
      <w:pPr>
        <w:ind w:right="-82"/>
        <w:jc w:val="both"/>
      </w:pPr>
    </w:p>
    <w:tbl>
      <w:tblPr>
        <w:tblW w:w="10809" w:type="dxa"/>
        <w:tblInd w:w="-30" w:type="dxa"/>
        <w:tblLook w:val="0000" w:firstRow="0" w:lastRow="0" w:firstColumn="0" w:lastColumn="0" w:noHBand="0" w:noVBand="0"/>
      </w:tblPr>
      <w:tblGrid>
        <w:gridCol w:w="742"/>
        <w:gridCol w:w="553"/>
        <w:gridCol w:w="537"/>
        <w:gridCol w:w="1073"/>
        <w:gridCol w:w="1990"/>
        <w:gridCol w:w="5914"/>
      </w:tblGrid>
      <w:tr w:rsidR="000E35C6">
        <w:trPr>
          <w:trHeight w:val="397"/>
        </w:trPr>
        <w:tc>
          <w:tcPr>
            <w:tcW w:w="742" w:type="dxa"/>
            <w:shd w:val="clear" w:color="auto" w:fill="auto"/>
            <w:vAlign w:val="bottom"/>
          </w:tcPr>
          <w:p w:rsidR="000E35C6" w:rsidRDefault="00D86674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nato il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5C6" w:rsidRDefault="000E35C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5C6" w:rsidRDefault="000E35C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5C6" w:rsidRDefault="000E35C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4" w:space="0" w:color="000000"/>
            </w:tcBorders>
            <w:shd w:val="clear" w:color="auto" w:fill="auto"/>
          </w:tcPr>
          <w:p w:rsidR="000E35C6" w:rsidRDefault="00D86674">
            <w:pPr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C6" w:rsidRDefault="000E35C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35C6" w:rsidRDefault="000E35C6">
      <w:pPr>
        <w:spacing w:before="120"/>
        <w:ind w:right="-79"/>
        <w:jc w:val="both"/>
      </w:pPr>
    </w:p>
    <w:tbl>
      <w:tblPr>
        <w:tblW w:w="10816" w:type="dxa"/>
        <w:tblInd w:w="-14" w:type="dxa"/>
        <w:tblLook w:val="0000" w:firstRow="0" w:lastRow="0" w:firstColumn="0" w:lastColumn="0" w:noHBand="0" w:noVBand="0"/>
      </w:tblPr>
      <w:tblGrid>
        <w:gridCol w:w="3979"/>
        <w:gridCol w:w="426"/>
        <w:gridCol w:w="379"/>
        <w:gridCol w:w="395"/>
        <w:gridCol w:w="395"/>
        <w:gridCol w:w="394"/>
        <w:gridCol w:w="427"/>
        <w:gridCol w:w="379"/>
        <w:gridCol w:w="394"/>
        <w:gridCol w:w="395"/>
        <w:gridCol w:w="395"/>
        <w:gridCol w:w="426"/>
        <w:gridCol w:w="411"/>
        <w:gridCol w:w="426"/>
        <w:gridCol w:w="426"/>
        <w:gridCol w:w="427"/>
        <w:gridCol w:w="742"/>
      </w:tblGrid>
      <w:tr w:rsidR="000E35C6">
        <w:tc>
          <w:tcPr>
            <w:tcW w:w="3979" w:type="dxa"/>
            <w:shd w:val="clear" w:color="auto" w:fill="auto"/>
          </w:tcPr>
          <w:p w:rsidR="000E35C6" w:rsidRDefault="00D86674">
            <w:pPr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5C6" w:rsidRDefault="000E35C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5C6" w:rsidRDefault="000E35C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5C6" w:rsidRDefault="000E35C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5C6" w:rsidRDefault="000E35C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5C6" w:rsidRDefault="000E35C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5C6" w:rsidRDefault="000E35C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5C6" w:rsidRDefault="000E35C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5C6" w:rsidRDefault="000E35C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5C6" w:rsidRDefault="000E35C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5C6" w:rsidRDefault="000E35C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5C6" w:rsidRDefault="000E35C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5C6" w:rsidRDefault="000E35C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5C6" w:rsidRDefault="000E35C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5C6" w:rsidRDefault="000E35C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5C6" w:rsidRDefault="000E35C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C6" w:rsidRDefault="000E35C6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35C6" w:rsidRDefault="00D86674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residenza anagrafica (se diversa da quella del dichiarante):</w:t>
      </w:r>
    </w:p>
    <w:tbl>
      <w:tblPr>
        <w:tblW w:w="10817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6"/>
        <w:gridCol w:w="5140"/>
        <w:gridCol w:w="567"/>
        <w:gridCol w:w="283"/>
        <w:gridCol w:w="568"/>
        <w:gridCol w:w="221"/>
        <w:gridCol w:w="489"/>
        <w:gridCol w:w="410"/>
        <w:gridCol w:w="426"/>
        <w:gridCol w:w="426"/>
        <w:gridCol w:w="425"/>
        <w:gridCol w:w="535"/>
        <w:gridCol w:w="40"/>
        <w:gridCol w:w="40"/>
        <w:gridCol w:w="40"/>
        <w:gridCol w:w="41"/>
        <w:gridCol w:w="60"/>
      </w:tblGrid>
      <w:tr w:rsidR="000E35C6">
        <w:trPr>
          <w:trHeight w:val="397"/>
        </w:trPr>
        <w:tc>
          <w:tcPr>
            <w:tcW w:w="1074" w:type="dxa"/>
            <w:shd w:val="clear" w:color="auto" w:fill="auto"/>
            <w:vAlign w:val="bottom"/>
          </w:tcPr>
          <w:p w:rsidR="000E35C6" w:rsidRDefault="00D86674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5C6" w:rsidRDefault="000E35C6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E35C6" w:rsidRDefault="00D86674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5C6" w:rsidRDefault="000E35C6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E35C6" w:rsidRDefault="000E35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0E35C6" w:rsidRDefault="000E35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0E35C6" w:rsidRDefault="000E35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0E35C6" w:rsidRDefault="000E35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" w:type="dxa"/>
            <w:shd w:val="clear" w:color="auto" w:fill="auto"/>
          </w:tcPr>
          <w:p w:rsidR="000E35C6" w:rsidRDefault="000E35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0E35C6" w:rsidRDefault="000E35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5C6">
        <w:trPr>
          <w:trHeight w:val="397"/>
        </w:trPr>
        <w:tc>
          <w:tcPr>
            <w:tcW w:w="1074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E35C6" w:rsidRDefault="00D86674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bottom"/>
          </w:tcPr>
          <w:p w:rsidR="000E35C6" w:rsidRDefault="000E35C6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bottom"/>
          </w:tcPr>
          <w:p w:rsidR="000E35C6" w:rsidRDefault="00D86674">
            <w:pPr>
              <w:ind w:right="-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bottom"/>
          </w:tcPr>
          <w:p w:rsidR="000E35C6" w:rsidRDefault="000E35C6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bottom"/>
          </w:tcPr>
          <w:p w:rsidR="000E35C6" w:rsidRDefault="00D86674">
            <w:pPr>
              <w:ind w:right="-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bottom"/>
          </w:tcPr>
          <w:p w:rsidR="000E35C6" w:rsidRDefault="000E35C6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bottom"/>
          </w:tcPr>
          <w:p w:rsidR="000E35C6" w:rsidRDefault="000E35C6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bottom"/>
          </w:tcPr>
          <w:p w:rsidR="000E35C6" w:rsidRDefault="000E35C6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bottom"/>
          </w:tcPr>
          <w:p w:rsidR="000E35C6" w:rsidRDefault="000E35C6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bottom"/>
          </w:tcPr>
          <w:p w:rsidR="000E35C6" w:rsidRDefault="000E35C6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35C6" w:rsidRDefault="000E35C6">
      <w:pPr>
        <w:spacing w:before="120"/>
        <w:ind w:right="51"/>
        <w:jc w:val="center"/>
      </w:pPr>
    </w:p>
    <w:p w:rsidR="000E35C6" w:rsidRDefault="00D86674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CHIEDE</w:t>
      </w:r>
    </w:p>
    <w:p w:rsidR="000E35C6" w:rsidRDefault="000E35C6">
      <w:pPr>
        <w:ind w:right="-82"/>
        <w:rPr>
          <w:rFonts w:ascii="Arial" w:hAnsi="Arial" w:cs="Arial"/>
          <w:color w:val="000000"/>
          <w:sz w:val="20"/>
          <w:szCs w:val="20"/>
        </w:rPr>
      </w:pPr>
    </w:p>
    <w:p w:rsidR="000E35C6" w:rsidRDefault="00D86674">
      <w:pPr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l’inserimento del nominativo del proprio figlio per l'erogazione della BORSA DI STUDIO (Decreto Legislativo 13 aprile 2017, n. 63 – artt. 9_10) anno scolastico 2023/2024   </w:t>
      </w:r>
    </w:p>
    <w:p w:rsidR="000E35C6" w:rsidRDefault="000E35C6">
      <w:pPr>
        <w:ind w:right="-82"/>
      </w:pPr>
    </w:p>
    <w:p w:rsidR="000E35C6" w:rsidRDefault="00D86674">
      <w:pPr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DATI RELATIVI ALL’ISTITUZIONE SCOLASTICA FREQUENTATA NELL’ANNO SCOLASTICO 2023/2024</w:t>
      </w:r>
    </w:p>
    <w:tbl>
      <w:tblPr>
        <w:tblW w:w="10555" w:type="dxa"/>
        <w:tblInd w:w="17" w:type="dxa"/>
        <w:tblLook w:val="0000" w:firstRow="0" w:lastRow="0" w:firstColumn="0" w:lastColumn="0" w:noHBand="0" w:noVBand="0"/>
      </w:tblPr>
      <w:tblGrid>
        <w:gridCol w:w="2321"/>
        <w:gridCol w:w="8234"/>
      </w:tblGrid>
      <w:tr w:rsidR="000E35C6">
        <w:trPr>
          <w:trHeight w:val="397"/>
        </w:trPr>
        <w:tc>
          <w:tcPr>
            <w:tcW w:w="2321" w:type="dxa"/>
            <w:shd w:val="clear" w:color="auto" w:fill="auto"/>
            <w:vAlign w:val="bottom"/>
          </w:tcPr>
          <w:p w:rsidR="000E35C6" w:rsidRDefault="00D86674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 scuola</w:t>
            </w:r>
          </w:p>
        </w:tc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5C6" w:rsidRDefault="000E35C6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35C6" w:rsidRDefault="000E35C6">
      <w:pPr>
        <w:ind w:right="-82"/>
        <w:jc w:val="both"/>
      </w:pPr>
    </w:p>
    <w:tbl>
      <w:tblPr>
        <w:tblW w:w="10615" w:type="dxa"/>
        <w:tblInd w:w="-14" w:type="dxa"/>
        <w:tblLook w:val="0000" w:firstRow="0" w:lastRow="0" w:firstColumn="0" w:lastColumn="0" w:noHBand="0" w:noVBand="0"/>
      </w:tblPr>
      <w:tblGrid>
        <w:gridCol w:w="1089"/>
        <w:gridCol w:w="7564"/>
        <w:gridCol w:w="805"/>
        <w:gridCol w:w="1157"/>
      </w:tblGrid>
      <w:tr w:rsidR="000E35C6">
        <w:trPr>
          <w:trHeight w:val="397"/>
        </w:trPr>
        <w:tc>
          <w:tcPr>
            <w:tcW w:w="1089" w:type="dxa"/>
            <w:shd w:val="clear" w:color="auto" w:fill="auto"/>
            <w:vAlign w:val="bottom"/>
          </w:tcPr>
          <w:p w:rsidR="000E35C6" w:rsidRDefault="00D86674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5C6" w:rsidRDefault="000E35C6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E35C6" w:rsidRDefault="00D86674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5C6" w:rsidRDefault="000E35C6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35C6" w:rsidRDefault="000E35C6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10600" w:type="dxa"/>
        <w:tblInd w:w="17" w:type="dxa"/>
        <w:tblLook w:val="0000" w:firstRow="0" w:lastRow="0" w:firstColumn="0" w:lastColumn="0" w:noHBand="0" w:noVBand="0"/>
      </w:tblPr>
      <w:tblGrid>
        <w:gridCol w:w="1106"/>
        <w:gridCol w:w="5227"/>
        <w:gridCol w:w="535"/>
        <w:gridCol w:w="1154"/>
        <w:gridCol w:w="706"/>
        <w:gridCol w:w="345"/>
        <w:gridCol w:w="346"/>
        <w:gridCol w:w="361"/>
        <w:gridCol w:w="345"/>
        <w:gridCol w:w="475"/>
      </w:tblGrid>
      <w:tr w:rsidR="000E35C6">
        <w:trPr>
          <w:trHeight w:val="442"/>
        </w:trPr>
        <w:tc>
          <w:tcPr>
            <w:tcW w:w="1058" w:type="dxa"/>
            <w:shd w:val="clear" w:color="auto" w:fill="auto"/>
            <w:vAlign w:val="bottom"/>
          </w:tcPr>
          <w:p w:rsidR="000E35C6" w:rsidRDefault="00D86674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5C6" w:rsidRDefault="000E35C6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E35C6" w:rsidRDefault="00D86674">
            <w:pPr>
              <w:ind w:right="-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5C6" w:rsidRDefault="000E35C6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E35C6" w:rsidRDefault="00D86674">
            <w:pPr>
              <w:ind w:right="-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5C6" w:rsidRDefault="000E35C6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5C6" w:rsidRDefault="000E35C6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5C6" w:rsidRDefault="000E35C6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35C6" w:rsidRDefault="000E35C6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5C6" w:rsidRDefault="000E35C6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35C6" w:rsidRDefault="000E35C6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6920" w:type="dxa"/>
        <w:tblInd w:w="49" w:type="dxa"/>
        <w:tblLook w:val="0000" w:firstRow="0" w:lastRow="0" w:firstColumn="0" w:lastColumn="0" w:noHBand="0" w:noVBand="0"/>
      </w:tblPr>
      <w:tblGrid>
        <w:gridCol w:w="1026"/>
        <w:gridCol w:w="5894"/>
      </w:tblGrid>
      <w:tr w:rsidR="000E35C6">
        <w:trPr>
          <w:trHeight w:val="397"/>
        </w:trPr>
        <w:tc>
          <w:tcPr>
            <w:tcW w:w="1026" w:type="dxa"/>
            <w:shd w:val="clear" w:color="auto" w:fill="auto"/>
            <w:vAlign w:val="bottom"/>
          </w:tcPr>
          <w:p w:rsidR="000E35C6" w:rsidRDefault="00D86674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35C6" w:rsidRDefault="000E35C6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35C6" w:rsidRDefault="000E35C6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p w:rsidR="000E35C6" w:rsidRDefault="00D86674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4032250</wp:posOffset>
                </wp:positionH>
                <wp:positionV relativeFrom="paragraph">
                  <wp:posOffset>71120</wp:posOffset>
                </wp:positionV>
                <wp:extent cx="205740" cy="203835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00" cy="20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502DE9" id="Rettangolo 2" o:spid="_x0000_s1026" style="position:absolute;margin-left:317.5pt;margin-top:5.6pt;width:16.2pt;height:16.0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44x2QEAAC0EAAAOAAAAZHJzL2Uyb0RvYy54bWysU8tu2zAQvBfoPxC811KUNmgFyzk0cC9F&#10;GyTpB9DUUiLAF0jWsv++y7WiOG0vCaIDxcfOcGd2ub4+WMP2EJP2ruMXq5ozcNL32g0d//Ww/fCZ&#10;s5SF64XxDjp+hMSvN+/frafQQuNHb3qIDElcaqfQ8THn0FZVkiNYkVY+gMND5aMVGZdxqPooJmS3&#10;pmrq+qqafOxD9BJSwt2b0yHfEL9SIPNPpRJkZjqOuWUaI427MlabtWiHKMKo5ZyGeEUWVmiHly5U&#10;NyIL9jvqf6isltEnr/JKelt5pbQE0oBqLuq/1NyPIgBpQXNSWGxKb0crf+xvI9N9xxvOnLBYojvI&#10;WLDBG8+a4s8UUoth9+E2zquE0yL2oKItf5TBDuTpcfEUDplJ3GzqT1gnziQeNfVl/ZE8r57AIab8&#10;DbxlZdLxiCUjJ8X+e8p4IYY+hpS7kje632pjaBGH3VcT2V5gebf0lYwR8izMODZ1/MvlVU3Mz87S&#10;OUVN3/8orM5Q5CO1cfgrppxsoFk+GigJGXcHCu0kNyhDOfOfeg4fBXrx2HlEhoASqFDSC7EzpKCB&#10;Wv2F+AVE93uXF7zVzkey4Uxdme58f6Q2IAOwJ8mR+f2Upj9fk01Pr3zzBwAA//8DAFBLAwQUAAYA&#10;CAAAACEAgLN3OOMAAAAJAQAADwAAAGRycy9kb3ducmV2LnhtbEyPQUvDQBSE74L/YXmCF2k3bdoo&#10;MZtShCKiPdgq4m2bfSbR3bcxu22jv97nSY/DDDPfFIvBWXHAPrSeFEzGCQikypuWagVP29XoCkSI&#10;moy2nlDBFwZYlKcnhc6NP9IjHjaxFlxCIdcKmhi7XMpQNeh0GPsOib033zsdWfa1NL0+crmzcpok&#10;mXS6JV5odIc3DVYfm71T0N6v7e3y2z7Mq9f3u5fP9epicM9KnZ8Ny2sQEYf4F4ZffEaHkpl2fk8m&#10;CKsgS+f8JbIxmYLgQJZdzkDsFMzSFGRZyP8Pyh8AAAD//wMAUEsBAi0AFAAGAAgAAAAhALaDOJL+&#10;AAAA4QEAABMAAAAAAAAAAAAAAAAAAAAAAFtDb250ZW50X1R5cGVzXS54bWxQSwECLQAUAAYACAAA&#10;ACEAOP0h/9YAAACUAQAACwAAAAAAAAAAAAAAAAAvAQAAX3JlbHMvLnJlbHNQSwECLQAUAAYACAAA&#10;ACEAJPOOMdkBAAAtBAAADgAAAAAAAAAAAAAAAAAuAgAAZHJzL2Uyb0RvYy54bWxQSwECLQAUAAYA&#10;CAAAACEAgLN3OOMAAAAJAQAADwAAAAAAAAAAAAAAAAAzBAAAZHJzL2Rvd25yZXYueG1sUEsFBgAA&#10;AAAEAAQA8wAAAEMFAAAAAA==&#10;" strokeweight=".26mm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100965</wp:posOffset>
                </wp:positionV>
                <wp:extent cx="212090" cy="17399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0" cy="17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7B11E0" id="Rettangolo 3" o:spid="_x0000_s1026" style="position:absolute;margin-left:424.05pt;margin-top:7.95pt;width:16.7pt;height:13.7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8iE2AEAAC0EAAAOAAAAZHJzL2Uyb0RvYy54bWysU01v2zAMvQ/YfxB0X+zEWLcZcXpYkV2G&#10;rWi7H6DIlC1AX5C0OPn3oxg3TbddWlQHiZTIJ74nan19sIbtISbtXceXi5ozcNL32g0d//Ww/fCZ&#10;s5SF64XxDjp+hMSvN+/frafQwsqP3vQQGYK41E6h42POoa2qJEewIi18AIeHykcrMrpxqPooJkS3&#10;plrV9VU1+diH6CWkhLs3p0O+IXylQOafSiXIzHQca8s0R5p3Za42a9EOUYRRy7kM8YoqrNAOLz1D&#10;3Ygs2O+o/4GyWkafvMoL6W3lldISiAOyWdZ/sbkfRQDiguKkcJYpvR2s/LG/jUz3HW84c8LiE91B&#10;xgcbvPGsKfpMIbUYdh9u4+wlNAvZg4q2rEiDHUjT41lTOGQmcXO1XDYrVF7i0fJT8xFtRKmekkNM&#10;+Rt4y4rR8YhPRkqK/feUT6GPIeWu5I3ut9oYcuKw+2oi2wt83i2NGf1ZmHFs6viX5qom5Gdn6RKi&#10;pvE/CKszFPpYuHG4FFFOMpCVjwZKQcbdgUI5SQ2qUM74p57DT4FaPHYegWFCCVRI6YW5c0rJBmr1&#10;F+afk+h+7/I532rnI8lwwa6YO98fqQ1IAOxJUmT+P6XpL32S6emXb/4AAAD//wMAUEsDBBQABgAI&#10;AAAAIQCdPw4k4gAAAAkBAAAPAAAAZHJzL2Rvd25yZXYueG1sTI9BS8NAEIXvgv9hGcGL2E1sIzFm&#10;U4pQRGwPVkW8bbNjEt2djdltG/31jic9Du/jvW/K+eis2OMQOk8K0kkCAqn2pqNGwdPj8jwHEaIm&#10;o60nVPCFAebV8VGpC+MP9ID7TWwEl1AotII2xr6QMtQtOh0mvkfi7M0PTkc+h0aaQR+43Fl5kSSX&#10;0umOeKHVPd60WH9sdk5Bd7+2t4tvu8rq1/e7l8/18mx0z0qdnoyLaxARx/gHw68+q0PFTlu/IxOE&#10;VZDP8pRRDrIrEAzkeZqB2CqYTacgq1L+/6D6AQAA//8DAFBLAQItABQABgAIAAAAIQC2gziS/gAA&#10;AOEBAAATAAAAAAAAAAAAAAAAAAAAAABbQ29udGVudF9UeXBlc10ueG1sUEsBAi0AFAAGAAgAAAAh&#10;ADj9If/WAAAAlAEAAAsAAAAAAAAAAAAAAAAALwEAAF9yZWxzLy5yZWxzUEsBAi0AFAAGAAgAAAAh&#10;AK0zyITYAQAALQQAAA4AAAAAAAAAAAAAAAAALgIAAGRycy9lMm9Eb2MueG1sUEsBAi0AFAAGAAgA&#10;AAAhAJ0/DiTiAAAACQEAAA8AAAAAAAAAAAAAAAAAMgQAAGRycy9kb3ducmV2LnhtbFBLBQYAAAAA&#10;BAAEAPMAAABBBQAAAAA=&#10;" strokeweight=".26mm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ISTITUZIONE SCOLASTICA SECONDARIA DI SECONDO GRADO</w:t>
      </w:r>
    </w:p>
    <w:p w:rsidR="000E35C6" w:rsidRDefault="00D86674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(apporre una “X” accanto alla scuola frequentata)</w:t>
      </w:r>
      <w:r>
        <w:rPr>
          <w:rFonts w:ascii="Arial" w:hAnsi="Arial" w:cs="Arial"/>
          <w:bCs/>
          <w:color w:val="000000"/>
          <w:sz w:val="20"/>
          <w:szCs w:val="20"/>
        </w:rPr>
        <w:tab/>
        <w:t>STATALE</w:t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     PARITARIA</w:t>
      </w:r>
    </w:p>
    <w:p w:rsidR="000E35C6" w:rsidRDefault="000E35C6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</w:p>
    <w:p w:rsidR="000E35C6" w:rsidRDefault="00D86674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935" distR="114935" simplePos="0" relativeHeight="4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97155</wp:posOffset>
                </wp:positionV>
                <wp:extent cx="212090" cy="17399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0" cy="17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4FA210" id="Rettangolo 4" o:spid="_x0000_s1026" style="position:absolute;margin-left:262.2pt;margin-top:7.65pt;width:16.7pt;height:13.7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2pe2AEAAC0EAAAOAAAAZHJzL2Uyb0RvYy54bWysU01vEzEQvSPxHyzfye4mpUCUTQ9U4YKg&#10;assPcLzjXUv+km2yyb9nPNluU+BShA/2jD3zPO95vLk5WsMOEJP2ruXNouYMnPSddn3Lfzzu3n3k&#10;LGXhOmG8g5afIPGb7ds3mzGsYekHbzqIDEFcWo+h5UPOYV1VSQ5gRVr4AA4PlY9WZHRjX3VRjIhu&#10;TbWs6+tq9LEL0UtICXdvz4d8S/hKgczflUqQmWk51pZpjjTvy1xtN2LdRxEGLacyxD9UYYV2eOkM&#10;dSuyYD+j/gPKahl98iovpLeVV0pLIA7Ipql/Y/MwiADEBcVJYZYp/T9Y+e1wF5nuWn7FmRMWn+ge&#10;Mj5Y741nV0WfMaQ1hj2Euzh5Cc1C9qiiLSvSYEfS9DRrCsfMJG4um2a1ROUlHjUfVu/RRpTqOTnE&#10;lL+At6wYLY/4ZKSkOHxN+Rz6FFLuSt7obqeNISf2+88msoPA593RmNBfhBnHxpZ/Wl3XhPziLF1C&#10;1DT+BmF1hkIfCzcOlyLKWQay8slAKci4e1AoJ6lBFcoJ/9xz+ClQi6fOIzBMKIEKKb0yd0op2UCt&#10;/sr8OYnu9y7P+VY7H0mGC3bF3PvuRG1AAmBPkiLT/ylNf+mTTM+/fPsLAAD//wMAUEsDBBQABgAI&#10;AAAAIQBNu0XC4gAAAAkBAAAPAAAAZHJzL2Rvd25yZXYueG1sTI9BS8NAEIXvgv9hGcGLtBtj1krM&#10;phShiGgPtop42yZjEt2djdltG/31jic9Du/jzfeK+eis2OMQOk8azqcJCKTK1x01Gp42y8kViBAN&#10;1cZ6Qg1fGGBeHh8VJq/9gR5xv46N4BIKudHQxtjnUoaqRWfC1PdInL35wZnI59DIejAHLndWpkly&#10;KZ3piD+0psebFquP9c5p6O5X9nbxbR9U9fp+9/K5Wp6N7lnr05NxcQ0i4hj/YPjVZ3Uo2Wnrd1QH&#10;YTWoNMsY5UBdgGBAqRlv2WrI0hnIspD/F5Q/AAAA//8DAFBLAQItABQABgAIAAAAIQC2gziS/gAA&#10;AOEBAAATAAAAAAAAAAAAAAAAAAAAAABbQ29udGVudF9UeXBlc10ueG1sUEsBAi0AFAAGAAgAAAAh&#10;ADj9If/WAAAAlAEAAAsAAAAAAAAAAAAAAAAALwEAAF9yZWxzLy5yZWxzUEsBAi0AFAAGAAgAAAAh&#10;AGfTal7YAQAALQQAAA4AAAAAAAAAAAAAAAAALgIAAGRycy9lMm9Eb2MueG1sUEsBAi0AFAAGAAgA&#10;AAAhAE27RcLiAAAACQEAAA8AAAAAAAAAAAAAAAAAMgQAAGRycy9kb3ducmV2LnhtbFBLBQYAAAAA&#10;BAAEAPMAAABBBQAAAAA=&#10;" strokeweight=".26mm"/>
            </w:pict>
          </mc:Fallback>
        </mc:AlternateContent>
      </w:r>
      <w:r>
        <w:rPr>
          <w:rFonts w:ascii="Arial" w:hAnsi="Arial" w:cs="Arial"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935" distR="114935" simplePos="0" relativeHeight="8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130810</wp:posOffset>
                </wp:positionV>
                <wp:extent cx="212090" cy="173990"/>
                <wp:effectExtent l="0" t="0" r="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0" cy="17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D43E40" id="Rettangolo 5" o:spid="_x0000_s1026" style="position:absolute;margin-left:216.4pt;margin-top:10.3pt;width:16.7pt;height:13.7pt;z-index: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q52AEAAC0EAAAOAAAAZHJzL2Uyb0RvYy54bWysU8GO2yAQvVfqPyDuje1E2bZRnD10lV6q&#10;drXbfgDBYCMBg4DGyd93mHi92baXrcoBZmDmMe8xbG9PzrKjismAb3mzqDlTXkJnfN/yH9/37z5w&#10;lrLwnbDgVcvPKvHb3ds32zFs1BIGsJ2KDEF82oyh5UPOYVNVSQ7KibSAoDweaohOZHRjX3VRjIju&#10;bLWs65tqhNiFCFKlhLt3l0O+I3ytlczftE4qM9tyrC3THGk+lLnabcWmjyIMRk5liH+owgnj8dIZ&#10;6k5kwX5G8weUMzJCAp0XElwFWhupiAOyaerf2DwOIijiguKkMMuU/h+s/Hq8j8x0LV9z5oXDJ3pQ&#10;GR+sBwtsXfQZQ9pg2GO4j5OX0CxkTzq6siINdiJNz7Om6pSZxM1l06yWqLzEo+b9ao02olTPySGm&#10;/FmBY8VoecQnIyXF8UvKl9CnkHJXAmu6vbGWnNgfPtnIjgKfd09jQn8RZj0bW/5xdVMT8ouzdA1R&#10;0/gbhDNZFfpYuPW4FFEuMpCVz1aVgqx/UBrlJDWoQjnhX3oOPwVq8dR5BIYJJVAjpVfmTiklW1Gr&#10;vzJ/TqL7wec53xkPkWS4YlfMA3RnagMSAHuSFJn+T2n6a59kev7lu18AAAD//wMAUEsDBBQABgAI&#10;AAAAIQCJgfQd4gAAAAkBAAAPAAAAZHJzL2Rvd25yZXYueG1sTI/BTsMwEETvSPyDtUhcELUJJapC&#10;nKpCqhCCHiggxM2NlyRgr0PstqFfz3KC2452NPOmnI/eiR0OsQuk4WKiQCDVwXbUaHh+Wp7PQMRk&#10;yBoXCDV8Y4R5dXxUmsKGPT3ibp0awSEUC6OhTakvpIx1i97ESeiR+PceBm8Sy6GRdjB7DvdOZkrl&#10;0puOuKE1Pd60WH+ut15Dd79yt4uDe7iq3z7uXr9Wy7PRv2h9ejIurkEkHNOfGX7xGR0qZtqELdko&#10;nIbpZcboSUOmchBsmOZ5BmLDx0yBrEr5f0H1AwAA//8DAFBLAQItABQABgAIAAAAIQC2gziS/gAA&#10;AOEBAAATAAAAAAAAAAAAAAAAAAAAAABbQ29udGVudF9UeXBlc10ueG1sUEsBAi0AFAAGAAgAAAAh&#10;ADj9If/WAAAAlAEAAAsAAAAAAAAAAAAAAAAALwEAAF9yZWxzLy5yZWxzUEsBAi0AFAAGAAgAAAAh&#10;AGSdurnYAQAALQQAAA4AAAAAAAAAAAAAAAAALgIAAGRycy9lMm9Eb2MueG1sUEsBAi0AFAAGAAgA&#10;AAAhAImB9B3iAAAACQEAAA8AAAAAAAAAAAAAAAAAMgQAAGRycy9kb3ducmV2LnhtbFBLBQYAAAAA&#10;BAAEAPMAAABBBQAAAAA=&#10;" strokeweight=".26mm"/>
            </w:pict>
          </mc:Fallback>
        </mc:AlternateContent>
      </w:r>
    </w:p>
    <w:p w:rsidR="000E35C6" w:rsidRDefault="00D86674">
      <w:pPr>
        <w:widowControl w:val="0"/>
        <w:tabs>
          <w:tab w:val="left" w:pos="540"/>
          <w:tab w:val="left" w:pos="709"/>
          <w:tab w:val="left" w:pos="5580"/>
          <w:tab w:val="left" w:pos="6804"/>
          <w:tab w:val="left" w:pos="9540"/>
          <w:tab w:val="left" w:pos="9720"/>
        </w:tabs>
        <w:autoSpaceDE w:val="0"/>
        <w:ind w:right="49" w:firstLine="32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935" distR="114935" simplePos="0" relativeHeight="7" behindDoc="0" locked="0" layoutInCell="1" allowOverlap="1">
                <wp:simplePos x="0" y="0"/>
                <wp:positionH relativeFrom="column">
                  <wp:posOffset>5386070</wp:posOffset>
                </wp:positionH>
                <wp:positionV relativeFrom="paragraph">
                  <wp:posOffset>1270</wp:posOffset>
                </wp:positionV>
                <wp:extent cx="212090" cy="173990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0" cy="17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35FE6C" id="Rettangolo 6" o:spid="_x0000_s1026" style="position:absolute;margin-left:424.1pt;margin-top:.1pt;width:16.7pt;height:13.7pt;z-index: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tK2AEAAC0EAAAOAAAAZHJzL2Uyb0RvYy54bWysU02P0zAQvSPxHyzfaZJWFKia7oFVuSBY&#10;7S4/wHXGiSV/yTZN++8ZT7PZLnBZhA/2jD3zPO95vL05WcOOEJP2ruXNouYMnPSddn3Lfzzu333k&#10;LGXhOmG8g5afIfGb3ds32zFsYOkHbzqIDEFc2oyh5UPOYVNVSQ5gRVr4AA4PlY9WZHRjX3VRjIhu&#10;TbWs63U1+tiF6CWkhLu3l0O+I3ylQObvSiXIzLQca8s0R5oPZa52W7HpowiDllMZ4h+qsEI7vHSG&#10;uhVZsJ9R/wFltYw+eZUX0tvKK6UlEAdk09S/sXkYRADiguKkMMuU/h+s/Ha8i0x3LV9z5oTFJ7qH&#10;jA/We+PZuugzhrTBsIdwFycvoVnInlS0ZUUa7ESanmdN4ZSZxM1l06yWqLzEo+bD6j3aiFI9J4eY&#10;8hfwlhWj5RGfjJQUx68pX0KfQspdyRvd7bUx5MT+8NlEdhT4vHsaE/qLMOPY2PJPq3VNyC/O0jVE&#10;TeNvEFZnKPSxcONwKaJcZCArnw2Ugoy7B4VykhpUoZzwLz2HnwK1eOo8AsOEEqiQ0itzp5SSDdTq&#10;r8yfk+h+7/Kcb7XzkWS4YlfMg+/O1AYkAPYkKTL9n9L01z7J9PzLd78AAAD//wMAUEsDBBQABgAI&#10;AAAAIQBSa0Lj3wAAAAcBAAAPAAAAZHJzL2Rvd25yZXYueG1sTI5BS8NAFITvgv9heYIXsZsWjUvM&#10;phShiGgPVkW8bbPPJLr7Nma3beyv93nSy8Aww8xXzkfvxA6H2AXSMJ1kIJDqYDtqNDw/Lc8ViJgM&#10;WeMCoYZvjDCvjo9KU9iwp0fcrVMjeIRiYTS0KfWFlLFu0Zs4CT0SZ+9h8CaxHRppB7Pnce/kLMty&#10;6U1H/NCaHm9arD/XW6+hu1+528XBPVzWbx93r1+r5dnoX7Q+PRkX1yASjumvDL/4jA4VM23ClmwU&#10;ToO6UDOuamDlWKlpDmLD9ioHWZXyP3/1AwAA//8DAFBLAQItABQABgAIAAAAIQC2gziS/gAAAOEB&#10;AAATAAAAAAAAAAAAAAAAAAAAAABbQ29udGVudF9UeXBlc10ueG1sUEsBAi0AFAAGAAgAAAAhADj9&#10;If/WAAAAlAEAAAsAAAAAAAAAAAAAAAAALwEAAF9yZWxzLy5yZWxzUEsBAi0AFAAGAAgAAAAhACBJ&#10;u0rYAQAALQQAAA4AAAAAAAAAAAAAAAAALgIAAGRycy9lMm9Eb2MueG1sUEsBAi0AFAAGAAgAAAAh&#10;AFJrQuPfAAAABwEAAA8AAAAAAAAAAAAAAAAAMgQAAGRycy9kb3ducmV2LnhtbFBLBQYAAAAABAAE&#10;APMAAAA+BQAAAAA=&#10;" strokeweight=".26mm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LASSE FREQUENTATA A.S. 202</w:t>
      </w:r>
      <w:r w:rsidR="00C62F3C"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</w:rPr>
        <w:t>/202</w:t>
      </w:r>
      <w:r w:rsidR="00C62F3C"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1^           2^                 3^      </w:t>
      </w:r>
      <w:r>
        <w:rPr>
          <w:rFonts w:ascii="Arial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935" distR="114935" simplePos="0" relativeHeight="5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10795</wp:posOffset>
                </wp:positionV>
                <wp:extent cx="212090" cy="173990"/>
                <wp:effectExtent l="0" t="0" r="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0" cy="17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03A641" id="Rettangolo 7" o:spid="_x0000_s1026" style="position:absolute;margin-left:315.9pt;margin-top:.85pt;width:16.7pt;height:13.7pt;z-index: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2ut2AEAAC0EAAAOAAAAZHJzL2Uyb0RvYy54bWysU8GO2yAQvVfqPyDuje1E3bRRnD10lV6q&#10;drXbfgDBYCMBg4DGyd93mHi92baXrcoBZmDmMe8xbG9PzrKjismAb3mzqDlTXkJnfN/yH9/37z5w&#10;lrLwnbDgVcvPKvHb3ds32zFs1BIGsJ2KDEF82oyh5UPOYVNVSQ7KibSAoDweaohOZHRjX3VRjIju&#10;bLWs65tqhNiFCFKlhLt3l0O+I3ytlczftE4qM9tyrC3THGk+lLnabcWmjyIMRk5liH+owgnj8dIZ&#10;6k5kwX5G8weUMzJCAp0XElwFWhupiAOyaerf2DwOIijiguKkMMuU/h+s/Hq8j8x0LV9z5oXDJ3pQ&#10;GR+sBwtsXfQZQ9pg2GO4j5OX0CxkTzq6siINdiJNz7Om6pSZxM1l06yWqLzEo2a9eo82olTPySGm&#10;/FmBY8VoecQnIyXF8UvKl9CnkHJXAmu6vbGWnNgfPtnIjgKfd09jQn8RZj0bW/5xdVMT8ouzdA1R&#10;0/gbhDNZFfpYuPW4FFEuMpCVz1aVgqx/UBrlJDWoQjnhX3oOPwVq8dR5BIYJJVAjpVfmTiklW1Gr&#10;vzJ/TqL7wec53xkPkWS4YlfMA3RnagMSAHuSFJn+T2n6a59kev7lu18AAAD//wMAUEsDBBQABgAI&#10;AAAAIQDhmIed4QAAAAgBAAAPAAAAZHJzL2Rvd25yZXYueG1sTI9BS8NAEIXvgv9hGcGLtJtEGjVm&#10;U4pQRLQHW0W8bbNjEt2djdltG/31jic9Dt/jvW/K+eis2OMQOk8K0mkCAqn2pqNGwdNmObkEEaIm&#10;o60nVPCFAebV8VGpC+MP9Ij7dWwEl1AotII2xr6QMtQtOh2mvkdi9uYHpyOfQyPNoA9c7qzMkiSX&#10;TnfEC63u8abF+mO9cwq6+5W9XXzbh1n9+n738rlano3uWanTk3FxDSLiGP/C8KvP6lCx09bvyARh&#10;FeTnKatHBhcgmOf5LAOxVZBdpSCrUv5/oPoBAAD//wMAUEsBAi0AFAAGAAgAAAAhALaDOJL+AAAA&#10;4QEAABMAAAAAAAAAAAAAAAAAAAAAAFtDb250ZW50X1R5cGVzXS54bWxQSwECLQAUAAYACAAAACEA&#10;OP0h/9YAAACUAQAACwAAAAAAAAAAAAAAAAAvAQAAX3JlbHMvLnJlbHNQSwECLQAUAAYACAAAACEA&#10;IwdrrdgBAAAtBAAADgAAAAAAAAAAAAAAAAAuAgAAZHJzL2Uyb0RvYy54bWxQSwECLQAUAAYACAAA&#10;ACEA4ZiHneEAAAAIAQAADwAAAAAAAAAAAAAAAAAyBAAAZHJzL2Rvd25yZXYueG1sUEsFBgAAAAAE&#10;AAQA8wAAAEAFAAAAAA==&#10;" strokeweight=".26mm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4^       </w:t>
      </w: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6" behindDoc="0" locked="0" layoutInCell="1" allowOverlap="1">
                <wp:simplePos x="0" y="0"/>
                <wp:positionH relativeFrom="column">
                  <wp:posOffset>4673600</wp:posOffset>
                </wp:positionH>
                <wp:positionV relativeFrom="paragraph">
                  <wp:posOffset>10795</wp:posOffset>
                </wp:positionV>
                <wp:extent cx="212090" cy="173990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0" cy="17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B4D692" id="Rettangolo 8" o:spid="_x0000_s1026" style="position:absolute;margin-left:368pt;margin-top:.85pt;width:16.7pt;height:13.7pt;z-index: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o8k2AEAAC0EAAAOAAAAZHJzL2Uyb0RvYy54bWysU8FuGyEQvVfqPyDu9e7aappaXufQyL1U&#10;bZS0H4BZ2EUCBgH12n/fYbzZOG0uicoBBph5zHszbG6OzrKDismAb3mzqDlTXkJnfN/yXz93H645&#10;S1n4TljwquUnlfjN9v27zRjWagkD2E5FhiA+rcfQ8iHnsK6qJAflRFpAUB4vNUQnMm5jX3VRjIju&#10;bLWs66tqhNiFCFKlhKe350u+JXytlcw/tE4qM9tyzC3THGnel7nabsS6jyIMRk5piDdk4YTx+OgM&#10;dSuyYL+j+QfKGRkhgc4LCa4CrY1UxAHZNPVfbB4GERRxQXFSmGVK/w9Wfj/cRWa6lmOhvHBYonuV&#10;sWA9WGDXRZ8xpDW6PYS7OO0SmoXsUUdXVqTBjqTpadZUHTOTeLhsmtUSlZd41XxafUQbUaqn4BBT&#10;/qrAsWK0PGLJSElx+Jby2fXRpbyVwJpuZ6ylTez3X2xkB4Hl3dGY0J+5Wc/Gln9eXdWE/OwuXULU&#10;NF6CcCarQh8Ttx6XIspZBrLyyaqSkPX3SqOcpAZlKCf8c8/hp0AtHjuPwDCgOGqk9MrYKaREK2r1&#10;V8bPQfQ++DzHO+MhkgwX7Iq5h+5EbUACYE+SItP/KU1/uSeZnn759g8AAAD//wMAUEsDBBQABgAI&#10;AAAAIQAUtdvq4gAAAAgBAAAPAAAAZHJzL2Rvd25yZXYueG1sTI/BTsMwEETvSPyDtUhcUOu0QEJD&#10;nKpCqhCCHiggxM2NlyRgr0PstoGvZznR4+qtZt4U88FZscM+tJ4UTMYJCKTKm5ZqBc9Py9EViBA1&#10;GW09oYJvDDAvj48KnRu/p0fcrWMtOIRCrhU0MXa5lKFq0Okw9h0Ss3ffOx357Gtper3ncGflNElS&#10;6XRL3NDoDm8arD7XW6egvV/Z28WPfbis3j7uXr9Wy7PBvSh1ejIsrkFEHOL/M/zpszqU7LTxWzJB&#10;WAXZecpbIoMMBPMsnV2A2CiYziYgy0IeDih/AQAA//8DAFBLAQItABQABgAIAAAAIQC2gziS/gAA&#10;AOEBAAATAAAAAAAAAAAAAAAAAAAAAABbQ29udGVudF9UeXBlc10ueG1sUEsBAi0AFAAGAAgAAAAh&#10;ADj9If/WAAAAlAEAAAsAAAAAAAAAAAAAAAAALwEAAF9yZWxzLy5yZWxzUEsBAi0AFAAGAAgAAAAh&#10;APWOjyTYAQAALQQAAA4AAAAAAAAAAAAAAAAALgIAAGRycy9lMm9Eb2MueG1sUEsBAi0AFAAGAAgA&#10;AAAhABS12+riAAAACAEAAA8AAAAAAAAAAAAAAAAAMgQAAGRycy9kb3ducmV2LnhtbFBLBQYAAAAA&#10;BAAEAPMAAABBBQAAAAA=&#10;" strokeweight=".26mm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5^ 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  </w:t>
      </w:r>
    </w:p>
    <w:p w:rsidR="000E35C6" w:rsidRDefault="00D86674">
      <w:pPr>
        <w:spacing w:after="120"/>
        <w:ind w:right="51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</w:t>
      </w:r>
    </w:p>
    <w:p w:rsidR="000E35C6" w:rsidRDefault="00D86674">
      <w:pPr>
        <w:spacing w:after="120"/>
        <w:ind w:right="51"/>
        <w:jc w:val="center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DICHIARA</w:t>
      </w:r>
      <w:r>
        <w:rPr>
          <w:rFonts w:ascii="Arial" w:hAnsi="Arial" w:cs="Arial"/>
          <w:sz w:val="20"/>
          <w:szCs w:val="20"/>
        </w:rPr>
        <w:t xml:space="preserve">     </w:t>
      </w:r>
    </w:p>
    <w:p w:rsidR="00C62F3C" w:rsidRDefault="00D86674" w:rsidP="00C62F3C">
      <w:pPr>
        <w:spacing w:after="120"/>
        <w:ind w:right="5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</w:p>
    <w:p w:rsidR="000E35C6" w:rsidRPr="00C62F3C" w:rsidRDefault="00D86674" w:rsidP="00C62F3C">
      <w:pPr>
        <w:spacing w:after="120"/>
        <w:ind w:right="51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che il valore ISEE (D.P.C.M. 5 dicembre 2013, n. 159)</w:t>
      </w:r>
      <w:r w:rsidR="00C62F3C">
        <w:rPr>
          <w:rFonts w:ascii="Arial" w:hAnsi="Arial" w:cs="Arial"/>
          <w:sz w:val="20"/>
          <w:szCs w:val="20"/>
        </w:rPr>
        <w:t xml:space="preserve"> è di Euro ___________________</w:t>
      </w:r>
      <w:r>
        <w:rPr>
          <w:rFonts w:ascii="Arial" w:hAnsi="Arial" w:cs="Arial"/>
          <w:sz w:val="20"/>
          <w:szCs w:val="20"/>
        </w:rPr>
        <w:t xml:space="preserve"> </w:t>
      </w:r>
    </w:p>
    <w:p w:rsidR="000E35C6" w:rsidRDefault="00D86674">
      <w:pPr>
        <w:ind w:right="49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ATTESTAZIONE ISEE IN CORSO DI VALIDITA' (1 gennaio 2024 – 31 dicembre 2024),</w:t>
      </w:r>
      <w:r w:rsidR="00C62F3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PARI O INFERIORE AD EURO 8.000,00.</w:t>
      </w:r>
    </w:p>
    <w:p w:rsidR="000E35C6" w:rsidRDefault="000E35C6">
      <w:pPr>
        <w:ind w:right="49"/>
        <w:jc w:val="both"/>
        <w:rPr>
          <w:rFonts w:ascii="Arial" w:hAnsi="Arial" w:cs="Arial"/>
          <w:sz w:val="20"/>
          <w:szCs w:val="20"/>
        </w:rPr>
      </w:pPr>
    </w:p>
    <w:p w:rsidR="000E35C6" w:rsidRDefault="00D86674">
      <w:pPr>
        <w:spacing w:line="360" w:lineRule="auto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di aver presentato la Dichiarazione Sostitutiva Unica (DSU) della Situazione Economica del nucleo familiare </w:t>
      </w:r>
    </w:p>
    <w:p w:rsidR="000E35C6" w:rsidRDefault="00D86674">
      <w:pPr>
        <w:spacing w:line="360" w:lineRule="auto"/>
        <w:ind w:right="49"/>
        <w:jc w:val="both"/>
      </w:pPr>
      <w:r>
        <w:rPr>
          <w:rFonts w:ascii="Arial" w:eastAsia="Arial" w:hAnsi="Arial" w:cs="Arial"/>
          <w:b/>
          <w:bCs/>
          <w:sz w:val="20"/>
          <w:szCs w:val="20"/>
        </w:rPr>
        <w:t>(1 ge</w:t>
      </w:r>
      <w:r w:rsidR="00C62F3C">
        <w:rPr>
          <w:rFonts w:ascii="Arial" w:eastAsia="Arial" w:hAnsi="Arial" w:cs="Arial"/>
          <w:b/>
          <w:bCs/>
          <w:sz w:val="20"/>
          <w:szCs w:val="20"/>
        </w:rPr>
        <w:t xml:space="preserve">nnaio 2024 – 31 dicembre 2024) </w:t>
      </w:r>
      <w:r>
        <w:rPr>
          <w:rFonts w:ascii="Arial" w:hAnsi="Arial" w:cs="Arial"/>
          <w:sz w:val="20"/>
          <w:szCs w:val="20"/>
        </w:rPr>
        <w:t xml:space="preserve">prot.                        del               </w:t>
      </w:r>
      <w:r w:rsidR="00C62F3C">
        <w:rPr>
          <w:rFonts w:ascii="Arial" w:hAnsi="Arial" w:cs="Arial"/>
          <w:sz w:val="20"/>
          <w:szCs w:val="20"/>
        </w:rPr>
        <w:t xml:space="preserve">                              </w:t>
      </w:r>
    </w:p>
    <w:p w:rsidR="000E35C6" w:rsidRDefault="00D86674">
      <w:pPr>
        <w:widowControl w:val="0"/>
        <w:tabs>
          <w:tab w:val="left" w:pos="540"/>
          <w:tab w:val="left" w:pos="709"/>
          <w:tab w:val="left" w:pos="5580"/>
          <w:tab w:val="left" w:pos="6804"/>
          <w:tab w:val="left" w:pos="9540"/>
          <w:tab w:val="left" w:pos="9720"/>
        </w:tabs>
        <w:autoSpaceDE w:val="0"/>
        <w:spacing w:after="120" w:line="200" w:lineRule="atLeast"/>
        <w:ind w:right="60" w:firstLine="15"/>
        <w:jc w:val="both"/>
      </w:pPr>
      <w:r>
        <w:rPr>
          <w:rFonts w:ascii="Arial" w:eastAsia="Arial" w:hAnsi="Arial" w:cs="Arial"/>
          <w:b/>
          <w:bCs/>
          <w:color w:val="000000"/>
          <w:sz w:val="21"/>
          <w:szCs w:val="21"/>
        </w:rPr>
        <w:t>“Saranno prese in considerazione, pena l'esclusione, le attestazioni ISEE valide e che non riportino alcuna annotazione (omissione/difformità)”</w:t>
      </w:r>
    </w:p>
    <w:p w:rsidR="000E35C6" w:rsidRDefault="00D86674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Qualsiasi difformità, irregolarità e/o incompletezza nella compilazione della domanda comporterà l'esclusione dal beneficio.</w:t>
      </w:r>
    </w:p>
    <w:p w:rsidR="000E35C6" w:rsidRDefault="00D86674">
      <w:pPr>
        <w:ind w:right="4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</w:t>
      </w:r>
    </w:p>
    <w:p w:rsidR="000E35C6" w:rsidRDefault="00D86674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richiedente autorizza, altresì, la Regione Siciliana e gli Enti Locali interessati ad utilizzare i dati contenuti nel presente formulario per le finalità previste dalla legge, nonché per elaborazioni statistiche da svolgere in forma anonima e per la pubblicazione degli esiti, il tutto nel rispetto dei limiti posti dal D.Lgs 196/2003.</w:t>
      </w:r>
    </w:p>
    <w:p w:rsidR="000E35C6" w:rsidRDefault="00D86674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richiedente dichiara di non avere presentato domanda per l'ottenimento di analogo beneficio in altra Regione.</w:t>
      </w:r>
    </w:p>
    <w:p w:rsidR="000E35C6" w:rsidRDefault="00D86674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 scrivente allega alla presente:</w:t>
      </w:r>
    </w:p>
    <w:p w:rsidR="000E35C6" w:rsidRDefault="000E35C6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0E35C6" w:rsidRDefault="00D86674">
      <w:pPr>
        <w:pStyle w:val="Corpotesto"/>
        <w:numPr>
          <w:ilvl w:val="0"/>
          <w:numId w:val="2"/>
        </w:numPr>
        <w:tabs>
          <w:tab w:val="left" w:pos="4678"/>
          <w:tab w:val="left" w:pos="9638"/>
        </w:tabs>
        <w:spacing w:line="360" w:lineRule="auto"/>
      </w:pP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otocopia del documento di riconoscimento del soggetto richiede</w:t>
      </w:r>
      <w:r w:rsidR="00C62F3C">
        <w:rPr>
          <w:rFonts w:ascii="Arial" w:hAnsi="Arial" w:cs="Arial"/>
          <w:sz w:val="20"/>
          <w:szCs w:val="20"/>
        </w:rPr>
        <w:t>nte il beneficio (padre, madre,</w:t>
      </w:r>
      <w:r>
        <w:rPr>
          <w:rFonts w:ascii="Arial" w:hAnsi="Arial" w:cs="Arial"/>
          <w:sz w:val="20"/>
          <w:szCs w:val="20"/>
        </w:rPr>
        <w:t xml:space="preserve"> tutore o studente maggiorenne) in corso di validità;</w:t>
      </w:r>
    </w:p>
    <w:p w:rsidR="000E35C6" w:rsidRDefault="00D86674">
      <w:pPr>
        <w:pStyle w:val="Corpotesto"/>
        <w:numPr>
          <w:ilvl w:val="0"/>
          <w:numId w:val="2"/>
        </w:numPr>
        <w:tabs>
          <w:tab w:val="left" w:pos="4678"/>
          <w:tab w:val="left" w:pos="9638"/>
        </w:tabs>
        <w:spacing w:line="360" w:lineRule="auto"/>
      </w:pP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otocopia del documento di riconoscimento e Codice Fiscale dello studente o della studentessa, in corso di validità, destinatario della Borsa di Studio; </w:t>
      </w:r>
    </w:p>
    <w:p w:rsidR="000E35C6" w:rsidRDefault="00D86674">
      <w:pPr>
        <w:numPr>
          <w:ilvl w:val="0"/>
          <w:numId w:val="2"/>
        </w:numPr>
        <w:tabs>
          <w:tab w:val="left" w:pos="284"/>
        </w:tabs>
        <w:spacing w:line="360" w:lineRule="auto"/>
        <w:jc w:val="both"/>
      </w:pPr>
      <w:r>
        <w:rPr>
          <w:rFonts w:ascii="Arial" w:hAnsi="Arial" w:cs="Arial"/>
          <w:b/>
          <w:color w:val="000000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z w:val="20"/>
          <w:szCs w:val="20"/>
        </w:rPr>
        <w:t>otocopia dell'attestazione dell'Indicatore della Situazione Economica Equivalente (I.S.E.E.) in corso di validità.</w:t>
      </w:r>
    </w:p>
    <w:p w:rsidR="000E35C6" w:rsidRDefault="00D86674">
      <w:pPr>
        <w:ind w:right="49"/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Data                                                      </w:t>
      </w:r>
    </w:p>
    <w:p w:rsidR="000E35C6" w:rsidRDefault="00D86674">
      <w:pPr>
        <w:ind w:right="49"/>
        <w:jc w:val="both"/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Firma        </w:t>
      </w:r>
    </w:p>
    <w:sectPr w:rsidR="000E35C6">
      <w:footerReference w:type="default" r:id="rId7"/>
      <w:pgSz w:w="12240" w:h="15840"/>
      <w:pgMar w:top="709" w:right="851" w:bottom="567" w:left="851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77E" w:rsidRDefault="00B3777E">
      <w:r>
        <w:separator/>
      </w:r>
    </w:p>
  </w:endnote>
  <w:endnote w:type="continuationSeparator" w:id="0">
    <w:p w:rsidR="00B3777E" w:rsidRDefault="00B3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;Gentium Basic">
    <w:panose1 w:val="00000000000000000000"/>
    <w:charset w:val="00"/>
    <w:family w:val="roman"/>
    <w:notTrueType/>
    <w:pitch w:val="default"/>
  </w:font>
  <w:font w:name="Albany;Arial">
    <w:panose1 w:val="00000000000000000000"/>
    <w:charset w:val="0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5C6" w:rsidRDefault="00D86674">
    <w:pPr>
      <w:pStyle w:val="Pidipagina"/>
      <w:jc w:val="right"/>
    </w:pPr>
    <w:r>
      <w:t xml:space="preserve">pag. </w:t>
    </w:r>
    <w:r>
      <w:fldChar w:fldCharType="begin"/>
    </w:r>
    <w:r>
      <w:instrText>PAGE</w:instrText>
    </w:r>
    <w:r>
      <w:fldChar w:fldCharType="separate"/>
    </w:r>
    <w:r w:rsidR="00C62F3C">
      <w:rPr>
        <w:noProof/>
      </w:rPr>
      <w:t>2</w:t>
    </w:r>
    <w:r>
      <w:fldChar w:fldCharType="end"/>
    </w:r>
  </w:p>
  <w:p w:rsidR="000E35C6" w:rsidRDefault="000E35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77E" w:rsidRDefault="00B3777E">
      <w:r>
        <w:separator/>
      </w:r>
    </w:p>
  </w:footnote>
  <w:footnote w:type="continuationSeparator" w:id="0">
    <w:p w:rsidR="00B3777E" w:rsidRDefault="00B37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15242"/>
    <w:multiLevelType w:val="multilevel"/>
    <w:tmpl w:val="FF76D5C8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8BE60DB"/>
    <w:multiLevelType w:val="multilevel"/>
    <w:tmpl w:val="D3C0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  <w:color w:val="000000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 w:hint="default"/>
        <w:color w:val="000000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  <w:color w:val="000000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C6"/>
    <w:rsid w:val="000064C4"/>
    <w:rsid w:val="000E35C6"/>
    <w:rsid w:val="00643613"/>
    <w:rsid w:val="00B3777E"/>
    <w:rsid w:val="00C62F3C"/>
    <w:rsid w:val="00D8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4A40"/>
  <w15:docId w15:val="{B074B484-1400-4140-A7F6-902B46ED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tabs>
        <w:tab w:val="left" w:pos="709"/>
        <w:tab w:val="left" w:pos="5580"/>
        <w:tab w:val="left" w:pos="9720"/>
      </w:tabs>
      <w:autoSpaceDE w:val="0"/>
      <w:ind w:left="2835" w:right="49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tabs>
        <w:tab w:val="left" w:pos="709"/>
        <w:tab w:val="left" w:pos="5580"/>
        <w:tab w:val="left" w:pos="6804"/>
        <w:tab w:val="left" w:pos="9720"/>
      </w:tabs>
      <w:autoSpaceDE w:val="0"/>
      <w:ind w:right="49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Courier New"/>
      <w:color w:val="000000"/>
      <w:sz w:val="16"/>
      <w:szCs w:val="16"/>
    </w:rPr>
  </w:style>
  <w:style w:type="character" w:customStyle="1" w:styleId="WW8Num2z1">
    <w:name w:val="WW8Num2z1"/>
    <w:qFormat/>
    <w:rPr>
      <w:rFonts w:ascii="OpenSymbol;Arial Unicode MS" w:hAnsi="OpenSymbol;Arial Unicode MS" w:cs="Courier New"/>
    </w:rPr>
  </w:style>
  <w:style w:type="character" w:customStyle="1" w:styleId="Carpredefinitoparagrafo5">
    <w:name w:val="Car. predefinito paragrafo5"/>
    <w:qFormat/>
  </w:style>
  <w:style w:type="character" w:customStyle="1" w:styleId="WW8Num3z0">
    <w:name w:val="WW8Num3z0"/>
    <w:qFormat/>
    <w:rPr>
      <w:rFonts w:ascii="Courier New" w:hAnsi="Courier New" w:cs="Courier New"/>
    </w:rPr>
  </w:style>
  <w:style w:type="character" w:customStyle="1" w:styleId="Carpredefinitoparagrafo4">
    <w:name w:val="Car. predefinito paragrafo4"/>
    <w:qFormat/>
  </w:style>
  <w:style w:type="character" w:customStyle="1" w:styleId="WW8Num5z0">
    <w:name w:val="WW8Num5z0"/>
    <w:qFormat/>
    <w:rPr>
      <w:b/>
      <w:bCs/>
    </w:rPr>
  </w:style>
  <w:style w:type="character" w:customStyle="1" w:styleId="WW8Num7z0">
    <w:name w:val="WW8Num7z0"/>
    <w:qFormat/>
    <w:rPr>
      <w:b/>
      <w:bCs/>
    </w:rPr>
  </w:style>
  <w:style w:type="character" w:customStyle="1" w:styleId="WW8Num9z0">
    <w:name w:val="WW8Num9z0"/>
    <w:qFormat/>
    <w:rPr>
      <w:b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Carpredefinitoparagrafo3">
    <w:name w:val="Car. predefinito paragrafo3"/>
    <w:qFormat/>
  </w:style>
  <w:style w:type="character" w:customStyle="1" w:styleId="Carpredefinitoparagrafo2">
    <w:name w:val="Car. predefinito paragrafo2"/>
    <w:qFormat/>
  </w:style>
  <w:style w:type="character" w:customStyle="1" w:styleId="Absatz-Standardschriftart">
    <w:name w:val="Absatz-Standardschriftart"/>
    <w:qFormat/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Courier New" w:hAnsi="Courier New" w:cs="Courier New"/>
    </w:rPr>
  </w:style>
  <w:style w:type="character" w:customStyle="1" w:styleId="WW8NumSt2z0">
    <w:name w:val="WW8NumSt2z0"/>
    <w:qFormat/>
    <w:rPr>
      <w:rFonts w:ascii="Courier New" w:hAnsi="Courier New" w:cs="Courier New"/>
    </w:rPr>
  </w:style>
  <w:style w:type="character" w:customStyle="1" w:styleId="WW8NumSt3z0">
    <w:name w:val="WW8NumSt3z0"/>
    <w:qFormat/>
    <w:rPr>
      <w:rFonts w:ascii="Courier New" w:hAnsi="Courier New" w:cs="Courier New"/>
    </w:rPr>
  </w:style>
  <w:style w:type="character" w:customStyle="1" w:styleId="WW8NumSt4z0">
    <w:name w:val="WW8NumSt4z0"/>
    <w:qFormat/>
    <w:rPr>
      <w:rFonts w:ascii="Courier New" w:hAnsi="Courier New" w:cs="Courier New"/>
    </w:rPr>
  </w:style>
  <w:style w:type="character" w:customStyle="1" w:styleId="WW8NumSt5z0">
    <w:name w:val="WW8NumSt5z0"/>
    <w:qFormat/>
    <w:rPr>
      <w:rFonts w:ascii="Courier New" w:hAnsi="Courier New" w:cs="Courier New"/>
    </w:rPr>
  </w:style>
  <w:style w:type="character" w:customStyle="1" w:styleId="WW8NumSt6z0">
    <w:name w:val="WW8NumSt6z0"/>
    <w:qFormat/>
    <w:rPr>
      <w:rFonts w:ascii="Courier New" w:hAnsi="Courier New" w:cs="Courier New"/>
    </w:rPr>
  </w:style>
  <w:style w:type="character" w:customStyle="1" w:styleId="Carpredefinitoparagrafo1">
    <w:name w:val="Car. predefinito paragrafo1"/>
    <w:qFormat/>
  </w:style>
  <w:style w:type="character" w:customStyle="1" w:styleId="CollegamentoInternet">
    <w:name w:val="Collegamento Internet"/>
    <w:basedOn w:val="Carpredefinitoparagrafo1"/>
    <w:rPr>
      <w:color w:val="0000FF"/>
      <w:u w:val="single"/>
    </w:rPr>
  </w:style>
  <w:style w:type="character" w:customStyle="1" w:styleId="Numerodipagina">
    <w:name w:val="Numero di pagina"/>
    <w:basedOn w:val="Carpredefinitoparagrafo1"/>
  </w:style>
  <w:style w:type="character" w:customStyle="1" w:styleId="CollegamentoInternetvisitato">
    <w:name w:val="Collegamento Internet visitato"/>
    <w:basedOn w:val="Carpredefinitoparagrafo1"/>
    <w:rPr>
      <w:color w:val="800080"/>
      <w:u w:val="single"/>
    </w:rPr>
  </w:style>
  <w:style w:type="character" w:customStyle="1" w:styleId="IntestazioneCarattere">
    <w:name w:val="Intestazione Carattere"/>
    <w:basedOn w:val="Carpredefinitoparagrafo3"/>
    <w:qFormat/>
    <w:rPr>
      <w:sz w:val="24"/>
      <w:szCs w:val="24"/>
    </w:rPr>
  </w:style>
  <w:style w:type="character" w:customStyle="1" w:styleId="PidipaginaCarattere">
    <w:name w:val="Piè di pagina Carattere"/>
    <w:basedOn w:val="Carpredefinitoparagrafo3"/>
    <w:qFormat/>
    <w:rPr>
      <w:sz w:val="24"/>
      <w:szCs w:val="24"/>
    </w:rPr>
  </w:style>
  <w:style w:type="character" w:customStyle="1" w:styleId="Caratteredinumerazione">
    <w:name w:val="Carattere di numerazione"/>
    <w:qFormat/>
  </w:style>
  <w:style w:type="character" w:customStyle="1" w:styleId="Punti">
    <w:name w:val="Punti"/>
    <w:qFormat/>
    <w:rPr>
      <w:rFonts w:ascii="OpenSymbol;Arial Unicode MS" w:eastAsia="OpenSymbol;Arial Unicode MS" w:hAnsi="OpenSymbol;Arial Unicode MS" w:cs="OpenSymbol;Arial Unicode M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otesto">
    <w:name w:val="Body Text"/>
    <w:basedOn w:val="Normale"/>
    <w:pPr>
      <w:widowControl w:val="0"/>
      <w:autoSpaceDE w:val="0"/>
      <w:ind w:right="49"/>
      <w:jc w:val="both"/>
    </w:pPr>
    <w:rPr>
      <w:b/>
      <w:bCs/>
      <w:color w:val="000000"/>
    </w:r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;Gentium Basic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Tahoma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;Gentium Basic"/>
      <w:sz w:val="28"/>
      <w:szCs w:val="28"/>
    </w:rPr>
  </w:style>
  <w:style w:type="paragraph" w:customStyle="1" w:styleId="Intestazione4">
    <w:name w:val="Intestazione4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;Gentium Basic"/>
      <w:sz w:val="28"/>
      <w:szCs w:val="28"/>
    </w:rPr>
  </w:style>
  <w:style w:type="paragraph" w:customStyle="1" w:styleId="Didascalia2">
    <w:name w:val="Didascalia2"/>
    <w:basedOn w:val="Normale"/>
    <w:qFormat/>
    <w:pPr>
      <w:suppressLineNumbers/>
      <w:spacing w:before="120" w:after="120"/>
    </w:pPr>
    <w:rPr>
      <w:rFonts w:cs="Mangal;Gentium Basic"/>
      <w:i/>
      <w:iCs/>
    </w:rPr>
  </w:style>
  <w:style w:type="paragraph" w:customStyle="1" w:styleId="Intestazione3">
    <w:name w:val="Intestazione3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;Gentium Basic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;Gentium Basic"/>
      <w:i/>
      <w:iCs/>
    </w:rPr>
  </w:style>
  <w:style w:type="paragraph" w:customStyle="1" w:styleId="Intestazione2">
    <w:name w:val="Intestazione2"/>
    <w:basedOn w:val="Normale"/>
    <w:next w:val="Corpotesto"/>
    <w:qFormat/>
    <w:pPr>
      <w:keepNext/>
      <w:spacing w:before="240" w:after="120"/>
    </w:pPr>
    <w:rPr>
      <w:rFonts w:ascii="Albany;Arial" w:eastAsia="Andale Sans UI;Arial Unicode MS" w:hAnsi="Albany;Arial" w:cs="Tahoma"/>
      <w:sz w:val="28"/>
      <w:szCs w:val="28"/>
    </w:rPr>
  </w:style>
  <w:style w:type="paragraph" w:customStyle="1" w:styleId="Dicitura">
    <w:name w:val="Dicitura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lbany;Arial" w:eastAsia="Andale Sans UI;Arial Unicode MS" w:hAnsi="Albany;Arial" w:cs="Tahoma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qFormat/>
    <w:pPr>
      <w:widowControl w:val="0"/>
      <w:tabs>
        <w:tab w:val="left" w:pos="5580"/>
        <w:tab w:val="left" w:pos="6804"/>
        <w:tab w:val="left" w:pos="9720"/>
      </w:tabs>
      <w:autoSpaceDE w:val="0"/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Rientrocorpodeltesto">
    <w:name w:val="Body Text Indent"/>
    <w:basedOn w:val="Normale"/>
    <w:pPr>
      <w:ind w:right="49"/>
      <w:jc w:val="center"/>
    </w:pPr>
    <w:rPr>
      <w:b/>
      <w:bCs/>
      <w:color w:val="000000"/>
      <w:sz w:val="28"/>
      <w:szCs w:val="28"/>
    </w:rPr>
  </w:style>
  <w:style w:type="paragraph" w:customStyle="1" w:styleId="Contenutocornice">
    <w:name w:val="Contenuto cornice"/>
    <w:basedOn w:val="Corpotesto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  <w:i/>
      <w:iCs/>
    </w:rPr>
  </w:style>
  <w:style w:type="paragraph" w:customStyle="1" w:styleId="Rientrocorpodeltesto21">
    <w:name w:val="Rientro corpo del testo 21"/>
    <w:basedOn w:val="Normale"/>
    <w:qFormat/>
    <w:pPr>
      <w:widowControl w:val="0"/>
      <w:autoSpaceDE w:val="0"/>
      <w:ind w:right="49" w:firstLine="720"/>
      <w:jc w:val="both"/>
    </w:pPr>
    <w:rPr>
      <w:b/>
      <w:bCs/>
      <w:color w:val="000000"/>
      <w:sz w:val="22"/>
      <w:szCs w:val="22"/>
    </w:rPr>
  </w:style>
  <w:style w:type="paragraph" w:customStyle="1" w:styleId="Testodelblocco2">
    <w:name w:val="Testo del blocco2"/>
    <w:basedOn w:val="Normale"/>
    <w:qFormat/>
    <w:pPr>
      <w:widowControl w:val="0"/>
      <w:tabs>
        <w:tab w:val="left" w:pos="709"/>
        <w:tab w:val="left" w:pos="5580"/>
        <w:tab w:val="left" w:pos="6804"/>
        <w:tab w:val="left" w:pos="9720"/>
      </w:tabs>
      <w:autoSpaceDE w:val="0"/>
      <w:ind w:left="720" w:right="49" w:hanging="720"/>
      <w:jc w:val="both"/>
    </w:pPr>
    <w:rPr>
      <w:color w:val="000000"/>
      <w:sz w:val="22"/>
      <w:szCs w:val="22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Rigadintestazione">
    <w:name w:val="Riga d'intestazione"/>
    <w:basedOn w:val="Normale"/>
    <w:qFormat/>
    <w:pPr>
      <w:suppressLineNumbers/>
      <w:tabs>
        <w:tab w:val="center" w:pos="4818"/>
        <w:tab w:val="right" w:pos="9637"/>
      </w:tabs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</vt:lpstr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subject/>
  <dc:creator>utente</dc:creator>
  <dc:description/>
  <cp:lastModifiedBy>PC</cp:lastModifiedBy>
  <cp:revision>2</cp:revision>
  <cp:lastPrinted>2021-03-25T14:19:00Z</cp:lastPrinted>
  <dcterms:created xsi:type="dcterms:W3CDTF">2024-02-05T12:08:00Z</dcterms:created>
  <dcterms:modified xsi:type="dcterms:W3CDTF">2024-02-05T12:08:00Z</dcterms:modified>
  <dc:language>it-IT</dc:language>
</cp:coreProperties>
</file>